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F1C15" w14:textId="77777777" w:rsidR="001346A6" w:rsidRDefault="001346A6" w:rsidP="001346A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6A51CC8" w14:textId="77777777" w:rsidR="001346A6" w:rsidRDefault="001346A6" w:rsidP="001346A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74E059D" w14:textId="77777777" w:rsidR="001430CD" w:rsidRPr="00B15BBC" w:rsidRDefault="001430CD" w:rsidP="001430CD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B15BB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</w:t>
      </w:r>
      <w:r w:rsidRPr="00B15BB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Pr="00B15BB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B15BB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373A3386" w14:textId="77777777" w:rsidR="001430CD" w:rsidRPr="00B15BBC" w:rsidRDefault="001430CD" w:rsidP="001430CD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B15BB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 группа</w:t>
      </w:r>
      <w:r w:rsidRPr="00B15BB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4ED76D33" w14:textId="77777777" w:rsidR="001430CD" w:rsidRDefault="001430CD" w:rsidP="001430C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B15BB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39852F58" w14:textId="77777777" w:rsidR="001430CD" w:rsidRDefault="001430CD" w:rsidP="001430C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B15BB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19.05 - 23.05.2025г.</w:t>
      </w:r>
    </w:p>
    <w:p w14:paraId="45761970" w14:textId="77777777" w:rsidR="001430CD" w:rsidRPr="00B15BBC" w:rsidRDefault="001430CD" w:rsidP="001430CD">
      <w:pPr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а: </w:t>
      </w:r>
      <w:r w:rsidRPr="00B15BBC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Горбова С.В.</w:t>
      </w:r>
    </w:p>
    <w:p w14:paraId="5EBAA8B0" w14:textId="77777777" w:rsidR="001346A6" w:rsidRPr="00554CA7" w:rsidRDefault="001430CD" w:rsidP="001430CD">
      <w:pPr>
        <w:jc w:val="center"/>
        <w:rPr>
          <w:b/>
          <w:bCs/>
          <w:lang w:val="ru-RU"/>
        </w:rPr>
      </w:pPr>
      <w:r w:rsidRPr="00554CA7">
        <w:rPr>
          <w:rFonts w:ascii="Times New Roman" w:hAnsi="Times New Roman" w:cs="Times New Roman"/>
          <w:b/>
          <w:bCs/>
          <w:sz w:val="24"/>
          <w:lang w:val="ru-RU"/>
        </w:rPr>
        <w:t>3 неделя</w:t>
      </w:r>
    </w:p>
    <w:tbl>
      <w:tblPr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346A6" w14:paraId="124425B5" w14:textId="77777777" w:rsidTr="008A35F9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66152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ACC476" w14:textId="77777777" w:rsidR="00554CA7" w:rsidRDefault="00554CA7" w:rsidP="001346A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56306A85" w14:textId="548BB508" w:rsidR="001346A6" w:rsidRDefault="001346A6" w:rsidP="001346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4048B2" w14:textId="77777777" w:rsidR="00554CA7" w:rsidRDefault="00554CA7" w:rsidP="001346A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A734117" w14:textId="14F9911A" w:rsidR="001346A6" w:rsidRDefault="001346A6" w:rsidP="001346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94E1DA" w14:textId="77777777" w:rsidR="001346A6" w:rsidRDefault="001346A6" w:rsidP="001346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BFD20" w14:textId="77777777" w:rsidR="00554CA7" w:rsidRDefault="00554CA7" w:rsidP="001346A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4A94183" w14:textId="4E319B9F" w:rsidR="001346A6" w:rsidRDefault="001346A6" w:rsidP="001346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E7906" w14:textId="77777777" w:rsidR="00554CA7" w:rsidRDefault="00554CA7" w:rsidP="001346A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5C4305D8" w14:textId="129A90B7" w:rsidR="001346A6" w:rsidRDefault="001346A6" w:rsidP="001346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346A6" w14:paraId="471C339D" w14:textId="77777777" w:rsidTr="008A35F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75C5B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EF377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EDEFF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1D8A0A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45A4AF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B9B93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46A6" w14:paraId="1136D0A3" w14:textId="77777777" w:rsidTr="008A35F9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F4E661" w14:textId="77777777" w:rsidR="001346A6" w:rsidRPr="008A35F9" w:rsidRDefault="008A35F9" w:rsidP="001346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– месяц единства и солидарности: "Нағыз әлеуметтік прогресс адамдардың бірлігінде". /// "Общественный прогресс истинный – в большем и большем единении людей". (Лев Толстой)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346A6" w14:paraId="2815CBD7" w14:textId="77777777" w:rsidTr="008A35F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EB5EF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C67EEC" w14:textId="77777777" w:rsidR="008A35F9" w:rsidRDefault="008A35F9" w:rsidP="008A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27FFE932" w14:textId="77777777" w:rsidR="008A35F9" w:rsidRDefault="008A35F9" w:rsidP="008A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солнце взошло?</w:t>
            </w:r>
          </w:p>
          <w:p w14:paraId="1FA1E541" w14:textId="77777777" w:rsidR="008A35F9" w:rsidRDefault="008A35F9" w:rsidP="008A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20E4AA09" w14:textId="77777777" w:rsidR="008A35F9" w:rsidRDefault="008A35F9" w:rsidP="008A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ветра хороши ли?</w:t>
            </w:r>
          </w:p>
          <w:p w14:paraId="7F5BD051" w14:textId="77777777" w:rsidR="008A35F9" w:rsidRDefault="008A35F9" w:rsidP="008A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0053A459" w14:textId="77777777" w:rsidR="008A35F9" w:rsidRDefault="008A35F9" w:rsidP="008A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гулять с друзьями?</w:t>
            </w:r>
          </w:p>
          <w:p w14:paraId="23D4939F" w14:textId="77777777" w:rsidR="008A35F9" w:rsidRDefault="008A35F9" w:rsidP="008A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обнимать маму?</w:t>
            </w:r>
          </w:p>
          <w:p w14:paraId="2D2FF176" w14:textId="77777777" w:rsidR="008A35F9" w:rsidRDefault="008A35F9" w:rsidP="008A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234F14A9" w14:textId="77777777" w:rsidR="008A35F9" w:rsidRDefault="008A35F9" w:rsidP="008A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в родном крае?</w:t>
            </w:r>
          </w:p>
          <w:p w14:paraId="2BD8543D" w14:textId="77777777" w:rsidR="008A35F9" w:rsidRDefault="008A35F9" w:rsidP="008A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25246E85" w14:textId="77777777" w:rsidR="008A35F9" w:rsidRDefault="008A35F9" w:rsidP="008A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там, где у нас есть дом?</w:t>
            </w:r>
          </w:p>
          <w:p w14:paraId="01B0AD4D" w14:textId="77777777" w:rsidR="008A35F9" w:rsidRDefault="008A35F9" w:rsidP="008A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71F5134C" w14:textId="77777777" w:rsidR="008A35F9" w:rsidRDefault="008A35F9" w:rsidP="008A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кружиться в танце?</w:t>
            </w:r>
          </w:p>
          <w:p w14:paraId="61F250E2" w14:textId="77777777" w:rsidR="001346A6" w:rsidRDefault="008A35F9" w:rsidP="008A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</w:tc>
      </w:tr>
      <w:tr w:rsidR="001346A6" w14:paraId="65F1B5D9" w14:textId="77777777" w:rsidTr="008A35F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9B37F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родителями или законными представителями ребенка,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7F86A" w14:textId="77777777" w:rsidR="001346A6" w:rsidRPr="008A35F9" w:rsidRDefault="008A35F9" w:rsidP="001346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родителей, беседа о правилах безопасности во время игр на воздухе</w:t>
            </w:r>
          </w:p>
        </w:tc>
      </w:tr>
      <w:tr w:rsidR="004A03A4" w14:paraId="3AC0D16F" w14:textId="77777777" w:rsidTr="008A35F9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A40A5" w14:textId="77777777" w:rsidR="004A03A4" w:rsidRDefault="004A03A4" w:rsidP="004A03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43EEA241" w14:textId="77777777" w:rsidR="004A03A4" w:rsidRDefault="004A03A4" w:rsidP="004A03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366D0" w14:textId="77777777" w:rsidR="004A03A4" w:rsidRPr="009A30D2" w:rsidRDefault="004A03A4" w:rsidP="004A03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30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«Экология»: "Полив комнатных растений".</w:t>
            </w:r>
          </w:p>
          <w:p w14:paraId="2D1C132E" w14:textId="77777777" w:rsidR="004A03A4" w:rsidRDefault="004A03A4" w:rsidP="004A03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(кгн, навыки самообслуживания, соц-эмоц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18887B" w14:textId="77777777" w:rsidR="004A03A4" w:rsidRDefault="004A03A4" w:rsidP="004A03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«Экология»: "Кормление рыбок в аквариуме".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миром)</w:t>
            </w:r>
          </w:p>
          <w:p w14:paraId="2D389613" w14:textId="77777777" w:rsidR="004A03A4" w:rsidRDefault="004A03A4" w:rsidP="004A03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22400" w14:textId="77777777" w:rsidR="004A03A4" w:rsidRDefault="004A03A4" w:rsidP="004A03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«Экономия»: "Порядок в полках с игрушками".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748C10AE" w14:textId="77777777" w:rsidR="004A03A4" w:rsidRDefault="004A03A4" w:rsidP="004A03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бережливости,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радоваться результатам.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68C6A4" w14:textId="77777777" w:rsidR="004A03A4" w:rsidRPr="004A03A4" w:rsidRDefault="004A03A4" w:rsidP="004A03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"Кормление рыбок в аквариуме".</w:t>
            </w:r>
            <w:r w:rsidRPr="004A0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миром)</w:t>
            </w:r>
          </w:p>
          <w:p w14:paraId="1A995CEB" w14:textId="77777777" w:rsidR="004A03A4" w:rsidRDefault="004A03A4" w:rsidP="004A03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3A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  <w:r w:rsidRPr="004A03A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088E66F6" w14:textId="77777777" w:rsidR="004A03A4" w:rsidRDefault="004A03A4" w:rsidP="004A03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098B3" w14:textId="77777777" w:rsidR="004A03A4" w:rsidRPr="004A03A4" w:rsidRDefault="004A03A4" w:rsidP="004A03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«Экономия»: "Раскладываем предметы на столе.</w:t>
            </w:r>
            <w:r w:rsidRPr="004A0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14:paraId="49BEE0BF" w14:textId="77777777" w:rsidR="004A03A4" w:rsidRDefault="004A03A4" w:rsidP="004A03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бережливости, вызывать желание помогать педагогу, слышать инструкции педагога: раскладывать по просьбе по столам либо ложки, бокалы, салфетницы, либо оборудование для игровой деятельности (собирать при </w:t>
            </w:r>
            <w:r w:rsidRPr="004A03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окончании).</w:t>
            </w:r>
          </w:p>
        </w:tc>
      </w:tr>
      <w:tr w:rsidR="001346A6" w14:paraId="1E1776F6" w14:textId="77777777" w:rsidTr="008A35F9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F6532" w14:textId="77777777" w:rsidR="001346A6" w:rsidRDefault="001346A6" w:rsidP="00134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49E8C9" w14:textId="77777777" w:rsidR="00A85791" w:rsidRDefault="00A85791" w:rsidP="00A857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7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"Если хочешь стать ..."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(профессии). (физическое воспитание, ознакомление с окружающим миром, развитие речи)</w:t>
            </w:r>
          </w:p>
          <w:p w14:paraId="117434A6" w14:textId="77777777" w:rsidR="00A85791" w:rsidRDefault="00A85791" w:rsidP="00A857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внимание, воображение, двигательные навыки; воспитывать желание играть вместе со всеми.</w:t>
            </w:r>
          </w:p>
          <w:p w14:paraId="32147EAD" w14:textId="77777777" w:rsidR="001346A6" w:rsidRPr="00856031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4C796E" w14:textId="77777777" w:rsidR="00A85791" w:rsidRDefault="00A85791" w:rsidP="00A857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7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"Лесник".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BDB4ED9" w14:textId="77777777" w:rsidR="001346A6" w:rsidRPr="00856031" w:rsidRDefault="00A85791" w:rsidP="00A857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происхождении некоторых деревьев и кустарников (ствол, листья, плоды и семена).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6CA52A" w14:textId="77777777" w:rsidR="00361C44" w:rsidRDefault="00361C44" w:rsidP="00361C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развитие внимания "Непрерывный поиск".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E08F6ED" w14:textId="77777777" w:rsidR="001346A6" w:rsidRPr="00856031" w:rsidRDefault="00361C44" w:rsidP="00361C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10-15 секунд ребенок рассматривает все предметы вокруг себя (цвет, размер, форму, материал и т. д.).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5C48D" w14:textId="77777777" w:rsidR="00361C44" w:rsidRDefault="00361C44" w:rsidP="00361C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"Зоологическое домино".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78248FE" w14:textId="77777777" w:rsidR="001346A6" w:rsidRPr="00856031" w:rsidRDefault="00361C44" w:rsidP="00361C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диких и домашних животных; воспитывать внимание.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6DDD0" w14:textId="77777777" w:rsidR="0051395E" w:rsidRDefault="0051395E" w:rsidP="005139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"Пальчики".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FE84E7A" w14:textId="77777777" w:rsidR="001346A6" w:rsidRPr="0051395E" w:rsidRDefault="0051395E" w:rsidP="005139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346A6" w14:paraId="2F74EE8E" w14:textId="77777777" w:rsidTr="008A35F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B90A4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288BD0" w14:textId="77777777" w:rsidR="0051395E" w:rsidRPr="0051395E" w:rsidRDefault="0051395E" w:rsidP="005139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общеразвивающих упражнений (с цветами либо султанчиками). (физическое воспитание, </w:t>
            </w:r>
          </w:p>
          <w:p w14:paraId="03889929" w14:textId="77777777" w:rsidR="0051395E" w:rsidRPr="0051395E" w:rsidRDefault="0051395E" w:rsidP="005139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5E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музыка, развитие речи, ознакомление с окружающим миром)</w:t>
            </w:r>
          </w:p>
          <w:p w14:paraId="2A687145" w14:textId="77777777" w:rsidR="0051395E" w:rsidRPr="0051395E" w:rsidRDefault="0051395E" w:rsidP="005139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5E"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расставлены, цветы в согнуты руках, перед собой; 1 - поднять руки вверх, помахать; 2 - (руки опускать плавно) ип. (Повторить 4-5 раз)</w:t>
            </w:r>
          </w:p>
          <w:p w14:paraId="03CE2076" w14:textId="77777777" w:rsidR="0051395E" w:rsidRPr="0051395E" w:rsidRDefault="0051395E" w:rsidP="005139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5E"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ос, руки с цветами внизу; выставить левую (правую) ногу вперед, повернуться вправо (влево), сделать круговые движения кистями рук; 2- ип. (Повторить 4-5 раз)</w:t>
            </w:r>
          </w:p>
          <w:p w14:paraId="15C011C8" w14:textId="77777777" w:rsidR="0051395E" w:rsidRPr="0051395E" w:rsidRDefault="0051395E" w:rsidP="005139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ИП: сидя, ноги вместе, вытянуты, положить цветы на колени, не отпускать; 1 - вытянуть руки в стороны; 2- наклон к носкам ног, коснуться предметами носков; 3 - руки в стороны; 4- ип. (Повторить 4-5 раз)</w:t>
            </w:r>
          </w:p>
          <w:p w14:paraId="0476E101" w14:textId="77777777" w:rsidR="0051395E" w:rsidRPr="0051395E" w:rsidRDefault="0051395E" w:rsidP="005139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5E"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цветы в руках, внизу; 1- присесть, руки с цветами вперед; 2- ип. (Повторить 4-5 раз)</w:t>
            </w:r>
          </w:p>
          <w:p w14:paraId="5FA29171" w14:textId="77777777" w:rsidR="0051395E" w:rsidRPr="0051395E" w:rsidRDefault="0051395E" w:rsidP="005139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95E"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вместе, цветы перед собой в согнутых руках; легкие прыжки на месте: 1-4. Переход на ходьбу - 1-4. Повторить упражнения два раза.</w:t>
            </w:r>
          </w:p>
          <w:p w14:paraId="7AB29116" w14:textId="77777777" w:rsidR="001346A6" w:rsidRPr="0051395E" w:rsidRDefault="0051395E" w:rsidP="005139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1395E">
              <w:rPr>
                <w:rFonts w:ascii="Times New Roman" w:eastAsia="Times New Roman" w:hAnsi="Times New Roman" w:cs="Times New Roman"/>
                <w:sz w:val="24"/>
                <w:szCs w:val="24"/>
              </w:rPr>
              <w:t>7. Спокойная ходьба.</w:t>
            </w:r>
          </w:p>
        </w:tc>
      </w:tr>
      <w:tr w:rsidR="001346A6" w14:paraId="36F71910" w14:textId="77777777" w:rsidTr="008A35F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09747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E84288" w14:textId="77777777" w:rsidR="009F7BB8" w:rsidRDefault="0051395E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F7BB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закатывать рукава, мыть руки, лицо, не разбрызгивая воду, отжимать руки, пользоваться своим полотенцем. (кгн, навыки самообслуживания, соц-эмоц развитие, ознакомление с окружающим миром, развитие речи)</w:t>
            </w:r>
          </w:p>
          <w:p w14:paraId="7C4D16AC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346BB853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14:paraId="238B1B1A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2A9B6AD8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275EB55D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14:paraId="776082E7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По-нем-нож-ку,</w:t>
            </w:r>
          </w:p>
          <w:p w14:paraId="4C8ADB1E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14:paraId="0604E9D7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  <w:p w14:paraId="058B8BB7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приема пищи, соблюдая простые правила: держать приборы правильно, не ставить локти на стол, придвигать тарелку к себе, тщательно пережевывать пищу; побуждать запоминать названия блюд; развивать привычку быть аккуратным, пользоваться салфеткой, умение благодарить.</w:t>
            </w:r>
          </w:p>
          <w:p w14:paraId="557B9E35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культурным за столом,</w:t>
            </w:r>
          </w:p>
          <w:p w14:paraId="02712FF9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Рот протри не рукавом,</w:t>
            </w:r>
          </w:p>
          <w:p w14:paraId="4B4A1955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Разговоров не веди,</w:t>
            </w:r>
          </w:p>
          <w:p w14:paraId="74BA9C5B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Жуй подольше, не спеши.</w:t>
            </w:r>
          </w:p>
          <w:p w14:paraId="360D5508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3883E50E" w14:textId="77777777" w:rsidR="001346A6" w:rsidRPr="0051395E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1346A6" w14:paraId="14CCADE3" w14:textId="77777777" w:rsidTr="008A35F9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93F86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проведению организованной деятельности (далее - 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6C0CF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Детская библиотека "О насекомых и лекарственных растениях". Пополнить уголок, библиотеку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произведениями для детей, энциклопедиями, иллюстрациями, фотографиями родителей на данную тему.</w:t>
            </w:r>
          </w:p>
          <w:p w14:paraId="572FA9D4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Ақ жауын (Секен Тұрысбеков)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https://www.youtube.com/watch?v=hLm9gmedjoM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(№1) ;</w:t>
            </w:r>
            <w:hyperlink r:id="rId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https://kitap.kz/music/2/seken-turysbekting-oryndauyndagy-kuyler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Секен Турысбеков).</w:t>
            </w:r>
          </w:p>
          <w:p w14:paraId="5A9301C1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Воображение и творчество. Тема: «Мир фантазий». Цель: стимулирование творческого мышления и воображения.</w:t>
            </w:r>
          </w:p>
          <w:p w14:paraId="54B73DDA" w14:textId="77777777" w:rsidR="001346A6" w:rsidRP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проводить творческие задания, такие как рисование, показать, как воображение вызывает позитивные эмоции.</w:t>
            </w:r>
          </w:p>
        </w:tc>
      </w:tr>
      <w:tr w:rsidR="009F7BB8" w14:paraId="5A5F8CE5" w14:textId="77777777" w:rsidTr="00070BF4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7A134" w14:textId="77777777" w:rsidR="009F7BB8" w:rsidRDefault="009F7BB8" w:rsidP="009F7B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00328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положительную мотивацию к игровой деятельности, учить выполнять приветствие, воспитывать дружелюбие. (физическое воспитание, ознакомление с окружающим миром, развитие речи)</w:t>
            </w:r>
          </w:p>
          <w:p w14:paraId="7CF6095E" w14:textId="77777777" w:rsidR="009F7BB8" w:rsidRP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D25476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B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"Когда это произойдет?".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70FEE956" w14:textId="77777777" w:rsidR="009F7BB8" w:rsidRP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частях суток, развивать речь, память. Педагог рисует картинки, отражающие жизнь детей в детском саду: утренняя зарядка, завтрак, учебная деятельность и др.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A8A77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B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предметы, похожие на круг, треугольник, квадрат".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14:paraId="0CAEEBBF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повторять фигуры, развивать восприятия цветов и мелкую моторику пальцев.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6C33F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B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"В гости в Лисичке".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0BCD1EF5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в норку позвала</w:t>
            </w:r>
          </w:p>
          <w:p w14:paraId="57295307" w14:textId="77777777" w:rsidR="009F7BB8" w:rsidRP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30BF5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B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сюжетных картинок на тему "Лето".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DCE9CBB" w14:textId="77777777" w:rsidR="009F7BB8" w:rsidRDefault="009F7BB8" w:rsidP="009F7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составлять словосочетания, предложения, описывая картинку о лете; активизировать словарь, развивать связную речь, внимание, мышление.</w:t>
            </w:r>
          </w:p>
        </w:tc>
      </w:tr>
      <w:tr w:rsidR="00171670" w14:paraId="73EB6FAD" w14:textId="77777777" w:rsidTr="00070BF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D1AAA" w14:textId="77777777" w:rsidR="00171670" w:rsidRDefault="00171670" w:rsidP="001716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4ADB1" w14:textId="77777777" w:rsidR="00171670" w:rsidRPr="00271D43" w:rsidRDefault="00171670" w:rsidP="001716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1D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 и </w:t>
            </w:r>
            <w:r w:rsidR="00271D43" w:rsidRPr="00271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71D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"Знакомство с </w:t>
            </w:r>
            <w:r w:rsidRPr="00271D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картиной радуги".</w:t>
            </w:r>
          </w:p>
          <w:p w14:paraId="6CE85982" w14:textId="77777777" w:rsidR="00171670" w:rsidRPr="00271D43" w:rsidRDefault="00171670" w:rsidP="001716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D4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интерес к явлениям природы, воспитывать эстетические чувства, обращая внимание на красоту природных явлений, закреплять название основных цветов радуги.</w:t>
            </w:r>
          </w:p>
          <w:p w14:paraId="28BEB3F5" w14:textId="77777777" w:rsidR="00171670" w:rsidRPr="00271D43" w:rsidRDefault="00271D43" w:rsidP="001716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1D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171670" w:rsidRPr="00271D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"Труд весной".</w:t>
            </w:r>
          </w:p>
          <w:p w14:paraId="370A8EDA" w14:textId="77777777" w:rsidR="00171670" w:rsidRPr="00271D43" w:rsidRDefault="00171670" w:rsidP="001716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D4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бега непрерывно в медленном темпе (в течение 50-60 сек.); навыки в</w:t>
            </w:r>
            <w:r w:rsidR="00271D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D43"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ползания в обруч, расположенного вертикально на полу; метания мяча в вертикальную цель правой и левой рукой.</w:t>
            </w:r>
          </w:p>
          <w:p w14:paraId="2B171AA9" w14:textId="77777777" w:rsidR="00171670" w:rsidRPr="00271D43" w:rsidRDefault="00271D43" w:rsidP="001716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EF1CD4" w14:textId="77777777" w:rsidR="00554CA7" w:rsidRDefault="00171670" w:rsidP="001716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71D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 </w:t>
            </w:r>
          </w:p>
          <w:p w14:paraId="6ABC0C0D" w14:textId="77777777" w:rsidR="00554CA7" w:rsidRPr="00726838" w:rsidRDefault="00554CA7" w:rsidP="00554C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68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"Цветок - красота природы".</w:t>
            </w:r>
          </w:p>
          <w:p w14:paraId="4B273FDD" w14:textId="77777777" w:rsidR="00554CA7" w:rsidRDefault="00554CA7" w:rsidP="00554C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умения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формировать навыки игры на музыкальных инструментах и различать инструменты на слух.</w:t>
            </w:r>
          </w:p>
          <w:p w14:paraId="5EAD39C3" w14:textId="464BA69F" w:rsidR="00271D43" w:rsidRDefault="00271D43" w:rsidP="001716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художественной литературе</w:t>
            </w:r>
          </w:p>
          <w:p w14:paraId="368DCB47" w14:textId="77777777" w:rsidR="0024534C" w:rsidRPr="0024534C" w:rsidRDefault="0024534C" w:rsidP="001716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«Солнце и радуга»</w:t>
            </w:r>
          </w:p>
          <w:p w14:paraId="78BC29AC" w14:textId="77777777" w:rsidR="00171670" w:rsidRPr="0024534C" w:rsidRDefault="0024534C" w:rsidP="00271D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34C">
              <w:rPr>
                <w:rFonts w:ascii="Times New Roman" w:hAnsi="Times New Roman" w:cs="Times New Roman"/>
                <w:color w:val="333333"/>
                <w:sz w:val="24"/>
                <w:szCs w:val="27"/>
                <w:shd w:val="clear" w:color="auto" w:fill="FFFFFF"/>
              </w:rPr>
              <w:t xml:space="preserve">Продолжать учить эмоционально воспринимать и понимать содержание произведения, осмысливать идею, отвечать на поставленные </w:t>
            </w:r>
            <w:r w:rsidRPr="0024534C">
              <w:rPr>
                <w:rFonts w:ascii="Times New Roman" w:hAnsi="Times New Roman" w:cs="Times New Roman"/>
                <w:color w:val="333333"/>
                <w:sz w:val="24"/>
                <w:szCs w:val="27"/>
                <w:shd w:val="clear" w:color="auto" w:fill="FFFFFF"/>
              </w:rPr>
              <w:lastRenderedPageBreak/>
              <w:t>вопросы по тексту; развивать образность речи, умение работать с тетрадью; формировать умение совместного проговаривания и договаривания. Воспитывать у детей чувство доброты, чувство такта, умение дорожить дружескими отношениями; воспитывать любовь к окружающему миру.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97A53E" w14:textId="77777777" w:rsidR="00171670" w:rsidRPr="0024534C" w:rsidRDefault="0024534C" w:rsidP="001716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171670" w:rsidRPr="00245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"Мы любим трудиться".</w:t>
            </w:r>
          </w:p>
          <w:p w14:paraId="05AB1BCF" w14:textId="77777777" w:rsidR="00171670" w:rsidRPr="00271D43" w:rsidRDefault="00171670" w:rsidP="001716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D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закрепить навыки ходьбы приставным шагом вперед, приставным шагом назад, с высоким подниманием колен. Ра</w:t>
            </w:r>
            <w:r w:rsidR="00F00B69"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 навыки бега в рассыпную</w:t>
            </w:r>
            <w:r w:rsidR="00F00B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D43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влезания на гимнастическую стенку и обратно с нее.</w:t>
            </w:r>
          </w:p>
          <w:p w14:paraId="24040005" w14:textId="77777777" w:rsidR="00554CA7" w:rsidRPr="00554CA7" w:rsidRDefault="00271D43" w:rsidP="00F00B6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54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F00B69" w:rsidRPr="00554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Қазақ тілі </w:t>
            </w:r>
          </w:p>
          <w:p w14:paraId="61F24266" w14:textId="77777777" w:rsidR="00171670" w:rsidRPr="00554CA7" w:rsidRDefault="00554CA7" w:rsidP="00F00B6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54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"Жердің көркі - гүл. Гүлдер әлемінде".</w:t>
            </w:r>
          </w:p>
          <w:p w14:paraId="7F490CBF" w14:textId="77777777" w:rsidR="00554CA7" w:rsidRDefault="00554CA7" w:rsidP="00F00B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Міндеттер:</w:t>
            </w:r>
          </w:p>
          <w:p w14:paraId="6754B86B" w14:textId="066C7BBC" w:rsidR="00554CA7" w:rsidRPr="00554CA7" w:rsidRDefault="00554CA7" w:rsidP="00F00B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37A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 тілінде гүлдер туралы айтылған сөздерді тыңдап, түсінуге, табиғат сұлулығы туралы ұғымды білдіретін сөздерді жаттауға, жаңа сөздерді жауаптарда қолдана білуге үйрету. Жұмбақты</w:t>
            </w:r>
            <w:r w:rsidRPr="001737A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737A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құрастыруда сын есім, салыстыру сөздерін қолдана білуге дағдыландыру. Көктем гүлдерінің аттарын естеріне сақтап бекіту.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3DE87" w14:textId="77777777" w:rsidR="00171670" w:rsidRPr="00726838" w:rsidRDefault="00171670" w:rsidP="001716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68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основам математики </w:t>
            </w:r>
            <w:r w:rsidRPr="007268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"Озеленим сад".</w:t>
            </w:r>
          </w:p>
          <w:p w14:paraId="38ECABF9" w14:textId="77777777" w:rsidR="00171670" w:rsidRPr="005C4CF1" w:rsidRDefault="00171670" w:rsidP="001716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дополнить представления детей о понятиях "сколько, столько", "одинаково", "число равно", "число меньше", "число больше"; совершенствовать знания о весенних цветках и насекомых.</w:t>
            </w:r>
          </w:p>
          <w:p w14:paraId="6A8E3B82" w14:textId="77777777" w:rsidR="007961DA" w:rsidRPr="007961DA" w:rsidRDefault="007961DA" w:rsidP="007961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1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"Облака".</w:t>
            </w:r>
          </w:p>
          <w:p w14:paraId="6D8DD213" w14:textId="77777777" w:rsidR="007961DA" w:rsidRDefault="007961DA" w:rsidP="007961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заполнять лист бумаги изображениями облаков овальной и круглой формы, нарисованными с помощью мелков и гуашевой краской; знакомить с приемами нанесения, раскрашивания и достижения эффекта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легкости облаков.</w:t>
            </w:r>
          </w:p>
          <w:p w14:paraId="74C119A9" w14:textId="77777777" w:rsidR="007961DA" w:rsidRPr="007961DA" w:rsidRDefault="007961DA" w:rsidP="007961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F0264DA" w14:textId="77777777" w:rsidR="00171670" w:rsidRDefault="00171670" w:rsidP="000B5B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E3CDCC" w14:textId="77777777" w:rsidR="00171670" w:rsidRDefault="00171670" w:rsidP="001716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Физическое воспитание "Трактор гудит".</w:t>
            </w:r>
          </w:p>
          <w:p w14:paraId="035AD358" w14:textId="77777777" w:rsidR="007961DA" w:rsidRDefault="00171670" w:rsidP="007961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4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закрепить навыки бега соблюдая интервал, меняя направление; в разных направлениях, в быстром, непрерывно в медленном темпе; навыки в</w:t>
            </w:r>
            <w:r w:rsidR="007961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04C5"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ползания в обруч, лазания под дугой, влезания на гимнастическую стенку.</w:t>
            </w:r>
            <w:r w:rsidR="007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E6A8E57" w14:textId="77777777" w:rsidR="007961DA" w:rsidRPr="007961DA" w:rsidRDefault="007961DA" w:rsidP="007961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1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"Польза дождя".</w:t>
            </w:r>
          </w:p>
          <w:p w14:paraId="68E3825C" w14:textId="77777777" w:rsidR="007961DA" w:rsidRDefault="007961DA" w:rsidP="007961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весеннем явлении - дожде; развивать умение наблюдать за дождем.</w:t>
            </w:r>
          </w:p>
          <w:p w14:paraId="7B0CECB1" w14:textId="77777777" w:rsidR="007961DA" w:rsidRPr="007961DA" w:rsidRDefault="007961DA" w:rsidP="007961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9E14A5F" w14:textId="77777777" w:rsidR="00171670" w:rsidRPr="006C04C5" w:rsidRDefault="00171670" w:rsidP="001716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EEF2F5" w14:textId="77777777" w:rsidR="00171670" w:rsidRPr="007961DA" w:rsidRDefault="00136A7E" w:rsidP="007961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9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346A6" w14:paraId="276687B2" w14:textId="77777777" w:rsidTr="008A35F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283569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95D6D5" w14:textId="77777777" w:rsidR="00EE1362" w:rsidRDefault="00E33D03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E136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принимать пищу, тщательно ее пережевывая, наклоняться над столом; побуждать благодарить за угощение, полоскать рот после приема пищи.</w:t>
            </w:r>
          </w:p>
          <w:p w14:paraId="065F937B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"Фрукты - полезные продукты.</w:t>
            </w:r>
          </w:p>
          <w:p w14:paraId="1BA990F4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Бутерброды - для здоровья".</w:t>
            </w:r>
          </w:p>
          <w:p w14:paraId="532AAE1E" w14:textId="77777777" w:rsidR="001346A6" w:rsidRP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дәмді болсын. (Приятного аппетита.) (кгн, навыки самообслуживания, соц-эмоц развитие, казахский язык, ознакомление с окружающим миром,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346A6" w14:paraId="6A21EA03" w14:textId="77777777" w:rsidTr="008A35F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70867E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E4468C" w14:textId="77777777" w:rsidR="00EE1362" w:rsidRDefault="00E33D03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E136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умения проявлять самостоятельность, закреплять навыки последовательного одевания, побуждать к самопроверке внешнего вида (застегивание, показ правильной стороны пары обуви, закрывание шкафчика; вырабатывать привычку надевать головной убор; способствовать организованному выходу на прогулку.</w:t>
            </w:r>
          </w:p>
          <w:p w14:paraId="06733A3C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солнце светит ярко,</w:t>
            </w:r>
          </w:p>
          <w:p w14:paraId="0D8DCD51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Сейчас довольно жарко.</w:t>
            </w:r>
          </w:p>
          <w:p w14:paraId="140A54C6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избежать играя драмы,</w:t>
            </w:r>
          </w:p>
          <w:p w14:paraId="6B62FA2E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кепки и панамы. (Д. Ахметова)</w:t>
            </w:r>
          </w:p>
          <w:p w14:paraId="4F24B723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(Штаны - шалбар, обувь - аяқ киім, бас киім - головной убор, көйлек - платье, жейде - рубашка, футболка; далаға шығамыз; күн ыстық, Не киеміз?) (навыки самообслуживания, ознакомление с окружающим миром, физическое воспитание, развитие речи, казахский язык)</w:t>
            </w:r>
          </w:p>
          <w:p w14:paraId="4E92A071" w14:textId="77777777" w:rsidR="001346A6" w:rsidRPr="00E33D03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снимать головной убор, не расстегивать застежки, липучки, не развязывать шнурки; отзываться на свое имя, говорить о своих потребностях, желаниях.</w:t>
            </w:r>
          </w:p>
        </w:tc>
      </w:tr>
      <w:tr w:rsidR="00A52FC7" w14:paraId="6181C5F4" w14:textId="77777777" w:rsidTr="00070BF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1B6290" w14:textId="77777777" w:rsidR="00A52FC7" w:rsidRDefault="00A52FC7" w:rsidP="00EE13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0F03F" w14:textId="77777777" w:rsidR="00A52FC7" w:rsidRPr="00EE1362" w:rsidRDefault="00A52FC7" w:rsidP="00EE13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D9B18" w14:textId="77777777" w:rsidR="00A52FC7" w:rsidRPr="00EE1362" w:rsidRDefault="00A52FC7" w:rsidP="00EE13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A3CB60" w14:textId="77777777" w:rsidR="00A52FC7" w:rsidRPr="00EE1362" w:rsidRDefault="00A52FC7" w:rsidP="00EE13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BDEBAD" w14:textId="77777777" w:rsidR="00A52FC7" w:rsidRPr="00EE1362" w:rsidRDefault="00A52FC7" w:rsidP="00EE13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0748D3" w14:textId="77777777" w:rsidR="00A52FC7" w:rsidRPr="00EE1362" w:rsidRDefault="00A52FC7" w:rsidP="00EE13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1362" w14:paraId="5C6C422A" w14:textId="77777777" w:rsidTr="00070BF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9412DB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44702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13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бабочкой.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244DD57" w14:textId="77777777" w:rsidR="00EE1362" w:rsidRPr="00621820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следить за движениями насекомых (бабочек), упражнять в наблюдении за их полетом и приземлением на цветы; пополнять знания о насекомых, узнавать их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внешним признакам; учить подражать движениям насекомых.</w:t>
            </w:r>
          </w:p>
          <w:p w14:paraId="76EBFC43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подметание поверхности беседки, игрового оборудования, дорожек от растительного сора. (физическое воспитание, ознакомление с окружающим миром)</w:t>
            </w:r>
          </w:p>
          <w:p w14:paraId="5639963E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пользоваться веником, щеткой, умения слышать, понимать инструкции, просьбы взрослого, побуждать трудиться по образцу, радоваться результатам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совместных усилий; воспитывать любовь к посильному труду.</w:t>
            </w:r>
          </w:p>
          <w:p w14:paraId="7A45A4C2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во бору".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5CCE9751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 сигналу бегать врассыпную; способствовать развитию реакции, ловкости, положительных эмоций; воспитывать дружелюбие.</w:t>
            </w:r>
          </w:p>
          <w:p w14:paraId="7C8FED8B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898D5A6" w14:textId="77777777" w:rsidR="00EE1362" w:rsidRPr="00621820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бросать мешочек с песком в определенное место; развивать глазомер,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и ловкость.</w:t>
            </w:r>
          </w:p>
          <w:p w14:paraId="5A49075D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трехколесном велосипеде, игры с выносными игрушками), игры по желанию. (соц-эмоц, творческое развитие, физическое воспитание)</w:t>
            </w:r>
          </w:p>
          <w:p w14:paraId="3EAC4E41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2FAC9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3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дождем, погоде после дождя.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B9BF5CA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наблюдать за дождем, пасмурной погодой; развивать умение отвечать на вопросы фразами, предложениями; формировать представление о влиянии дождя на рост садовых,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огородных растений, цветов; развивать внимание, восприятие, мышление, речь; воспитывать любознательность.</w:t>
            </w:r>
          </w:p>
          <w:p w14:paraId="5931417D" w14:textId="77777777" w:rsidR="00070BF4" w:rsidRDefault="00070BF4" w:rsidP="00070B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51AA4308" w14:textId="77777777" w:rsidR="00621820" w:rsidRPr="00621820" w:rsidRDefault="00070BF4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привычку собирать выносные игрушки по просьбе педагога, умение стряхивать пыль и песок; воспитывать внимательность, целеустремленность, аккуратность.</w:t>
            </w:r>
          </w:p>
          <w:p w14:paraId="0BDA75F5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6EBE8A2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14:paraId="33486445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"Поймай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B3B8799" w14:textId="77777777" w:rsidR="00EE1362" w:rsidRPr="00451E05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подбрасывать мяч вверх либо отбивать о землю, ловить двумя руками; развивать внимание,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ловкост</w:t>
            </w:r>
            <w:r w:rsidR="00451E05">
              <w:rPr>
                <w:rFonts w:ascii="Times New Roman" w:eastAsia="Times New Roman" w:hAnsi="Times New Roman" w:cs="Times New Roman"/>
                <w:sz w:val="24"/>
                <w:szCs w:val="24"/>
              </w:rPr>
              <w:t>ь, силу, вестибулярный аппарат.</w:t>
            </w:r>
          </w:p>
          <w:p w14:paraId="35CE054C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воспитание)</w:t>
            </w:r>
          </w:p>
          <w:p w14:paraId="3BAE133F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51B2D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3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«Безопасность», «Экология»: Наблюдение за жуком, божьей коровкой.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A90452B" w14:textId="77777777" w:rsidR="00EE1362" w:rsidRPr="00070BF4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следить за движениями насекомого, божьей коровки, упражнять в наблюдении за их полетом и приземлением, ползанием;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пополнять знания о насекомых, узнавать из по внешним признакам; воспитывать чуткость, любовь к природе.</w:t>
            </w:r>
          </w:p>
          <w:p w14:paraId="1BBA68D3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9543733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0ED6837C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B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67EEB5C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сигналу, спрыгивать, взбираться на возвышенность, бегать, не наталкиваясь друг на друга; развивать вестибулярный аппарат, ловкость; воспитывать дружелюбие.</w:t>
            </w:r>
          </w:p>
          <w:p w14:paraId="5E1814EB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(физическое воспитание)</w:t>
            </w:r>
          </w:p>
          <w:p w14:paraId="5CE755CF" w14:textId="77777777" w:rsidR="00EE1362" w:rsidRPr="00A52FC7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прокатывать мяч по прямой двумя руками; побуждать детей демонстрировать ловкость, глазомер, внима</w:t>
            </w:r>
            <w:r w:rsidR="00A52FC7">
              <w:rPr>
                <w:rFonts w:ascii="Times New Roman" w:eastAsia="Times New Roman" w:hAnsi="Times New Roman" w:cs="Times New Roman"/>
                <w:sz w:val="24"/>
                <w:szCs w:val="24"/>
              </w:rPr>
              <w:t>ние; воспитывать настойчивость.</w:t>
            </w:r>
          </w:p>
          <w:p w14:paraId="31D3C941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трехколесном велосипеде, игры с выносными игрушками), игры по желанию. (соц-эмоц, творческое развитие, физическое воспитание)</w:t>
            </w:r>
          </w:p>
          <w:p w14:paraId="24DCA166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умение играть со сверстниками, делиться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89747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3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«Безопасность», «Экология»: Наблюдение за песком.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34054BD" w14:textId="77777777" w:rsidR="00EE1362" w:rsidRPr="00A52FC7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имеющиеся представления о песке; пополнять и закреплять знания об основных свойствах песка; активизировать словарь, развивать воображение,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любознательность, моторику ру</w:t>
            </w:r>
            <w:r w:rsidR="00A52FC7">
              <w:rPr>
                <w:rFonts w:ascii="Times New Roman" w:eastAsia="Times New Roman" w:hAnsi="Times New Roman" w:cs="Times New Roman"/>
                <w:sz w:val="24"/>
                <w:szCs w:val="24"/>
              </w:rPr>
              <w:t>к.</w:t>
            </w:r>
          </w:p>
          <w:p w14:paraId="25FF9740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очистка песочницы от растительного сора, сметание песка с бортов в песочницу.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95A3BC1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посильных поручений, умения пользоваться инвентарем; побуждать быть аккуратным, доводить начатое до конца; воспитывать терпение, целеустремленность.</w:t>
            </w:r>
          </w:p>
          <w:p w14:paraId="75B33C38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физическое воспитание, развитие речи)</w:t>
            </w:r>
          </w:p>
          <w:p w14:paraId="781A19C4" w14:textId="77777777" w:rsidR="00EE1362" w:rsidRPr="00A52FC7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ребенка равновесие в движении, навык бега</w:t>
            </w:r>
            <w:r w:rsidR="00A52FC7">
              <w:rPr>
                <w:rFonts w:ascii="Times New Roman" w:eastAsia="Times New Roman" w:hAnsi="Times New Roman" w:cs="Times New Roman"/>
                <w:sz w:val="24"/>
                <w:szCs w:val="24"/>
              </w:rPr>
              <w:t>, повышать эмоциональный тонус.</w:t>
            </w:r>
          </w:p>
          <w:p w14:paraId="1C5B63EC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"Лягушки-попрыгушки".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91527FA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на двух ногах с продвижением вперед, перепрыгивание через лежащий на полу шнур.</w:t>
            </w:r>
          </w:p>
          <w:p w14:paraId="3BAB9A75" w14:textId="77777777" w:rsidR="00EE1362" w:rsidRPr="00A52FC7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второй шеренги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вступают в игру чуть позже и только по сигн</w:t>
            </w:r>
            <w:r w:rsidR="00A52FC7">
              <w:rPr>
                <w:rFonts w:ascii="Times New Roman" w:eastAsia="Times New Roman" w:hAnsi="Times New Roman" w:cs="Times New Roman"/>
                <w:sz w:val="24"/>
                <w:szCs w:val="24"/>
              </w:rPr>
              <w:t>алу педагога.</w:t>
            </w:r>
          </w:p>
          <w:p w14:paraId="41513F10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трехколесном велосипеде, игры с выносными игрушками), игры по желанию. (соц-эмоц, творческое развитие, физическое воспитание)</w:t>
            </w:r>
          </w:p>
          <w:p w14:paraId="64ED2A5E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7F4504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3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ромашкой.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287A7BC" w14:textId="77777777" w:rsidR="00EE1362" w:rsidRPr="00A52FC7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знания детей о цветах, о ромашке; побуждать описывать ромашку, строя предложения, развивать умение отличать по внешним признакам; воспитывать </w:t>
            </w:r>
            <w:r w:rsidR="00A52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бережное отношение </w:t>
            </w:r>
            <w:r w:rsidR="00A52F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растениям.</w:t>
            </w:r>
          </w:p>
          <w:p w14:paraId="493AA5BF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«Экономия»: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бросового природного материала для творческой деятельности, гербария (шишки, соцветия, семена). (физическое воспитание, ознакомление с окружающим миром)</w:t>
            </w:r>
          </w:p>
          <w:p w14:paraId="69F5710B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слышать инструкции педагога, умение получать чувство удовлетворения от совместной деятельности, ее конечного результата;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природе.</w:t>
            </w:r>
          </w:p>
          <w:p w14:paraId="07FE98FA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"Мой весёлый звонкий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 развитие)</w:t>
            </w:r>
          </w:p>
          <w:p w14:paraId="4D3F6A76" w14:textId="77777777" w:rsidR="00EE1362" w:rsidRPr="00A52FC7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подпрыгивать на двух ногах, внимательно слушать текст, двигаться по с</w:t>
            </w:r>
            <w:r w:rsidR="00A52FC7">
              <w:rPr>
                <w:rFonts w:ascii="Times New Roman" w:eastAsia="Times New Roman" w:hAnsi="Times New Roman" w:cs="Times New Roman"/>
                <w:sz w:val="24"/>
                <w:szCs w:val="24"/>
              </w:rPr>
              <w:t>игналу; воспитывать дружелюбие.</w:t>
            </w:r>
          </w:p>
          <w:p w14:paraId="14E42130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основы математики)</w:t>
            </w:r>
          </w:p>
          <w:p w14:paraId="0ED9ECA2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 рассыпную; развивать умение двигаться по сигналу, умение быть неподвижным;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ориентировку в пространстве, выдержку; воспитывать дружелюбие.</w:t>
            </w:r>
          </w:p>
          <w:p w14:paraId="5957AD2F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трехколесном велосипеде, игры с выносными игрушками), игры по желанию. (соц-эмоц, творческое развитие, физическое воспитание)</w:t>
            </w:r>
          </w:p>
          <w:p w14:paraId="139BD5F8" w14:textId="77777777" w:rsidR="00EE1362" w:rsidRDefault="00EE1362" w:rsidP="00EE13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дружно, побуждать ясно выражать свои желания.</w:t>
            </w:r>
          </w:p>
        </w:tc>
      </w:tr>
      <w:tr w:rsidR="001346A6" w14:paraId="0BEF415F" w14:textId="77777777" w:rsidTr="008A35F9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33281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55243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14:paraId="3DD18E2F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14:paraId="2B48839B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14:paraId="17EDA5AE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12F9CBEC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1410C9B2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поставим в обувницу.</w:t>
            </w:r>
          </w:p>
          <w:p w14:paraId="6316648A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вот, что значит не лениться. (Д. Ахметова)</w:t>
            </w:r>
          </w:p>
          <w:p w14:paraId="6D1BE8C8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беречь воду; 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(кгн, навыки самообслуживания, соц-эмоц развитие, ознакомление с окружающим миром, развитие речи)</w:t>
            </w:r>
          </w:p>
          <w:p w14:paraId="62BE3B03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36EAD3C2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14:paraId="69CA8201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18EA59F9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718A77BA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14:paraId="68200557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По-нем-нож-ку,</w:t>
            </w:r>
          </w:p>
          <w:p w14:paraId="2F79D4AA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14:paraId="6FE05379" w14:textId="77777777" w:rsidR="001346A6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</w:tc>
      </w:tr>
      <w:tr w:rsidR="00A52FC7" w14:paraId="1AEA045A" w14:textId="77777777" w:rsidTr="00077984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B8917" w14:textId="77777777" w:rsidR="00A52FC7" w:rsidRDefault="00A52FC7" w:rsidP="00A52F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B71E4E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312865A" w14:textId="77777777" w:rsidR="00A52FC7" w:rsidRP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919D1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"Қолыма не жасырдым?"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("Что спрятано в руке?") (физическое воспитание, ознакомление с окружающим миром)</w:t>
            </w:r>
          </w:p>
          <w:p w14:paraId="402028B7" w14:textId="77777777" w:rsidR="00A52FC7" w:rsidRP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C6BA64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Заучивание стихотворения "Одуванчик". О. Высотской.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ознакомление с окружающим миром, развитие речи)</w:t>
            </w:r>
          </w:p>
          <w:p w14:paraId="5EE953DC" w14:textId="77777777" w:rsidR="00A52FC7" w:rsidRP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речь, мышление, воображение, положительные эмоции.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30E57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F89FD43" w14:textId="77777777" w:rsidR="00A52FC7" w:rsidRP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и закреплять представления о предметах ближайшего окружения; развивать грамматический строй речи.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C5F57D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"Колпачок".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467A9E2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вслушиваться в текст, выполнять движения в соответствии с сюжетом, воспитывать дружелюбие.</w:t>
            </w:r>
          </w:p>
          <w:p w14:paraId="37ED051D" w14:textId="77777777" w:rsidR="00A52FC7" w:rsidRP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346A6" w14:paraId="003C1063" w14:textId="77777777" w:rsidTr="008A35F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B5A9DE" w14:textId="77777777" w:rsidR="001346A6" w:rsidRDefault="001346A6" w:rsidP="001346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273D4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 (көже (суп), сорпа (бульон), қуырдақ (рагу), палау (плов), нан (хлеб), шырын (сок), сусын (напиток)) (кгн, навыки самообслуживания, соц-эмоц развитие, ознакомление с окружающим миром, развитие речи)</w:t>
            </w:r>
          </w:p>
          <w:p w14:paraId="22625F1D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моей тарелочке</w:t>
            </w:r>
          </w:p>
          <w:p w14:paraId="32E79FDF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7AECFAA9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70591EA0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  <w:p w14:paraId="25F8DC6F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Ас дәмді болсын! (Приятного аппетита)</w:t>
            </w:r>
          </w:p>
          <w:p w14:paraId="572D4EFC" w14:textId="77777777" w:rsidR="001346A6" w:rsidRP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A52FC7" w14:paraId="6874A163" w14:textId="77777777" w:rsidTr="00D13C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D5C97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5D04C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A52FC7" w14:paraId="4AEA57EB" w14:textId="77777777" w:rsidTr="002A001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0527E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9A276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Игровое упражнение "Журчит-журчит ручеек".</w:t>
            </w:r>
          </w:p>
        </w:tc>
      </w:tr>
      <w:tr w:rsidR="00A52FC7" w14:paraId="724EDC53" w14:textId="77777777" w:rsidTr="003C5F16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B9E0D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2B1DBB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приема пищи, соблюдая простые правила: держать приборы правильно, не ставить локти на стол, придвигать тарелку к себе, тщательно пережевывать пищу; побуждать запоминать названия блюд; развивать привычку быть аккуратным, пользоваться салфеткой, умение благодарить. (кгн, навыки самообслуживания, соц-эмоц развитие, ознакомление с окружающим миром, развитие речи)</w:t>
            </w:r>
          </w:p>
          <w:p w14:paraId="662073EF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культурным за столом,</w:t>
            </w:r>
          </w:p>
          <w:p w14:paraId="060C9256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Рот протри не рукавом,</w:t>
            </w:r>
          </w:p>
          <w:p w14:paraId="2B56A00C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Разговоров не веди,</w:t>
            </w:r>
          </w:p>
          <w:p w14:paraId="3546A5AE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Жуй подольше, не спеши.</w:t>
            </w:r>
          </w:p>
        </w:tc>
      </w:tr>
      <w:tr w:rsidR="00A52FC7" w14:paraId="6D9B9CD7" w14:textId="77777777" w:rsidTr="00D409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74D5E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0FFAAB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"Ловим рыбу" (обучение ловле рыбы).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4106511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 и др.</w:t>
            </w:r>
          </w:p>
          <w:p w14:paraId="0401E2B8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ошибку".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7636065" w14:textId="77777777" w:rsidR="00A52FC7" w:rsidRPr="00E97AC5" w:rsidRDefault="00A52FC7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четко произносить</w:t>
            </w:r>
            <w:r w:rsidR="00E97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сложные слова, развивать слух.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75DB56" w14:textId="77777777" w:rsidR="00A52FC7" w:rsidRPr="00E97AC5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 Творчество "Ведра трех медведей".</w:t>
            </w:r>
          </w:p>
          <w:p w14:paraId="366C2126" w14:textId="77777777" w:rsidR="00A52FC7" w:rsidRPr="00E97AC5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вспомнить с детьми содержание сказки "Три медведя", учить располагать предметы рядом, в одном направлении опираясь на размеры от большого к маленькому;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технику склеивания краев фигур.</w:t>
            </w:r>
          </w:p>
          <w:p w14:paraId="6D407D67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"Дерево, куст, цветок".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E17C703" w14:textId="77777777" w:rsidR="00A52FC7" w:rsidRPr="00E97AC5" w:rsidRDefault="00A52FC7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растениях, расширить кругозор</w:t>
            </w:r>
            <w:r w:rsidR="00E97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детей, развивать речь, память.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3A9BD3" w14:textId="77777777" w:rsidR="00A52FC7" w:rsidRPr="00E97AC5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"Лекарственные растения".</w:t>
            </w:r>
          </w:p>
          <w:p w14:paraId="5078D068" w14:textId="77777777" w:rsidR="00A52FC7" w:rsidRPr="00E97AC5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представление детей о комнатных лекарственных растениях, познакомить и исследовать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лечебные свойства.</w:t>
            </w:r>
          </w:p>
          <w:p w14:paraId="45E00F0E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 какого дерева опустился лист?".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FAE6DCB" w14:textId="77777777" w:rsidR="00A52FC7" w:rsidRPr="00E97AC5" w:rsidRDefault="00A52FC7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различать деревья по стволам и листьям, развивать внимание, наблюдательность, память, воображение.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B6D931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"Какой сок?".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EB6FB79" w14:textId="77777777" w:rsidR="00A52FC7" w:rsidRPr="00E97AC5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различать и называть плоды, учить образовывать прилагательные, развивать устную речь,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память. Дети по очереди достают картинки из корзины, называют фрукты на картинке и рассказывают, как называется сок из этого фрукта. </w:t>
            </w:r>
            <w:r w:rsidR="00E97A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CDA4685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одинаковую по величине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6CD03601" w14:textId="77777777" w:rsidR="00A52FC7" w:rsidRPr="00E97AC5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находить среди группы предметов пару одинаковых по величине (длине, ширине, высоте, толщине).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4AE77" w14:textId="77777777" w:rsidR="00E97AC5" w:rsidRDefault="00E97AC5" w:rsidP="00A52F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</w:p>
          <w:p w14:paraId="5095C680" w14:textId="77777777" w:rsidR="00E97AC5" w:rsidRDefault="00E97AC5" w:rsidP="00A52F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(учимся играя) </w:t>
            </w:r>
          </w:p>
          <w:p w14:paraId="1CECE9FA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Закрепление (работа с карточ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ками)</w:t>
            </w:r>
          </w:p>
          <w:p w14:paraId="47D8EE9E" w14:textId="77777777" w:rsidR="00E97AC5" w:rsidRP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E97A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Закрепление изученного материала, выяснить, в какой мере каждый из учеников класса овладел знаниями, умениями, которые </w:t>
            </w:r>
            <w:r w:rsidRPr="00E97A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формировались на предыдущих уроках; Развитие речи, памяти, логического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мышления, смекалки, внимания. </w:t>
            </w:r>
          </w:p>
          <w:p w14:paraId="6846F239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разницу".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4C751D9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находить разницу между двумя картинками или предметами; учить выражать свои мысли; развивать интеллект; воспитывать терпение, умение слушать ответ друга.</w:t>
            </w:r>
          </w:p>
        </w:tc>
      </w:tr>
      <w:tr w:rsidR="00E97AC5" w14:paraId="19C90FC4" w14:textId="77777777" w:rsidTr="00CB3FA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DCC7FD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F0ED56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Артикуляционное упражнение.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2CDA71B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"Часы" - нужно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мягко двигать языком вправо, влево. Повторить 15-20 раз.</w:t>
            </w:r>
          </w:p>
          <w:p w14:paraId="76906663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"Гриб" - широко открыть рот, придерживая язык под небом, широко открыть рот, прижимая нижнюю челюсть.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B4E1EC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"Волшебные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24BDB3F" w14:textId="77777777" w:rsidR="00E97AC5" w:rsidRP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логическое мышление, память, внимание, восприятие у детей.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26E8CA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стихотворения "Пчела".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6BD4C3F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слуховое внимание, артикуляцию речь, память.</w:t>
            </w:r>
          </w:p>
          <w:p w14:paraId="3722F5F0" w14:textId="77777777" w:rsidR="00E97AC5" w:rsidRP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1C4FD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"Красивые ковры".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конструирование,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1D2EFEB8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делать коврик из деталей; развивать процессы восприятия, памяти, внимания.</w:t>
            </w:r>
          </w:p>
          <w:p w14:paraId="2EEEA665" w14:textId="77777777" w:rsidR="00E97AC5" w:rsidRP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24A75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 что похож предмет?".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7F9F3534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умение находить предметы, находящиеся в помещении, с геометрическими фигурами.</w:t>
            </w:r>
          </w:p>
        </w:tc>
      </w:tr>
      <w:tr w:rsidR="00A52FC7" w14:paraId="7091B6B1" w14:textId="77777777" w:rsidTr="008A35F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6EA00E" w14:textId="77777777" w:rsidR="00A52FC7" w:rsidRDefault="00A52FC7" w:rsidP="00A52F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F085D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умения проявлять самостоятельность, закреплять навыки последовательного одевания, побуждать к самопроверке внешнего вида (застегивание, показ правильной стороны пары обуви, закрывание шкафчика; вырабатывать привычку надевать головной убор; способствовать организованному выходу на прогулку. (навыки самообслуживания, ознакомление с окружающим миром, развитие речи, казахский язык)</w:t>
            </w:r>
          </w:p>
          <w:p w14:paraId="21F09202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солнце светит ярко,</w:t>
            </w:r>
          </w:p>
          <w:p w14:paraId="251E0F60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довольно жарко.</w:t>
            </w:r>
          </w:p>
          <w:p w14:paraId="0D4095A4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избежать играя драмы,</w:t>
            </w:r>
          </w:p>
          <w:p w14:paraId="01B97E29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кепки и панамы. (Д. Ахметова)</w:t>
            </w:r>
          </w:p>
          <w:p w14:paraId="4429AC9B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 - платье, шалбар - штаны, аяқ-киім - обувь, бас киім - головной убор, күртеше - куртка.</w:t>
            </w:r>
          </w:p>
          <w:p w14:paraId="0DCF9B9E" w14:textId="77777777" w:rsidR="00A52FC7" w:rsidRP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прогулке.</w:t>
            </w:r>
          </w:p>
        </w:tc>
      </w:tr>
      <w:tr w:rsidR="00D06330" w14:paraId="4068DF95" w14:textId="77777777" w:rsidTr="007E1BB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A8A48" w14:textId="77777777" w:rsidR="00D06330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37A7E1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300D4B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7AFD0A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4A6025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573A6B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330" w14:paraId="57CBEE05" w14:textId="77777777" w:rsidTr="007E1BB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62043" w14:textId="77777777" w:rsidR="00D06330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20689C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59D9FA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C133B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4A75E1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92276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330" w14:paraId="165EA0A5" w14:textId="77777777" w:rsidTr="007E1BB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7717E6" w14:textId="77777777" w:rsidR="00D06330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CA37B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85FC1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E402F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F13972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359340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330" w14:paraId="35972532" w14:textId="77777777" w:rsidTr="007E1BB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459BBA" w14:textId="77777777" w:rsidR="00D06330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41AD7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69602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56D6C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37F88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06032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7AC5" w14:paraId="199CD5EC" w14:textId="77777777" w:rsidTr="007E1BB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AD080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D701A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дождем и радугой.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EE278B9" w14:textId="77777777" w:rsidR="00E97AC5" w:rsidRP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наблюдать за дождем и радугой, отвечать на вопросы фразами, предложениями; формировать представление о том, что эти явления связаны друг с другом; развивать внимание, восприятие, мышление, речь; воспитывать любознательность.</w:t>
            </w:r>
          </w:p>
          <w:p w14:paraId="513E5BE6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самообслуживания)</w:t>
            </w:r>
          </w:p>
          <w:p w14:paraId="605868C9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привычку собирать выносные игрушки по просьбе педагога, умение стряхивать пыль и песок; воспитывать внимательность, целеустремленность, аккуратность.</w:t>
            </w:r>
          </w:p>
          <w:p w14:paraId="3AB8C5E1" w14:textId="77777777" w:rsidR="00E97AC5" w:rsidRDefault="00E97AC5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5D8C20ED" w14:textId="77777777" w:rsidR="00E97AC5" w:rsidRPr="00D06330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вестибулярный аппарат, ловкость, закреплять умения двигаться по сигналам, бегать врассыпную, не наталкиваясь друг на друга, останавливаться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(собираться в одном месте), выравнивать дыхание, играть по правилам; воспитывать дружелюбие.</w:t>
            </w:r>
          </w:p>
          <w:p w14:paraId="63D81C48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4C1DD7B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интерес к здоровью, игре, совершенствовать физические навыки, повышать настроение через игру; воспитывать ловкость, сообразительность, любознательность, воспитывать интерес к игре, активность; воспитывать у детей здоровый образ жизни. Дети, взявшись за руки, делают круг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образуют "ворота".</w:t>
            </w:r>
          </w:p>
          <w:p w14:paraId="4C5AA408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воспитание)</w:t>
            </w:r>
          </w:p>
          <w:p w14:paraId="4C53938F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  <w:p w14:paraId="3D50A7D2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2F915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65A73A5" w14:textId="77777777" w:rsidR="00E97AC5" w:rsidRPr="00D06330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напомнить детям о свойства ветра, закрепить представления о нем, как природном явлением; развивать умение говорить о направлении, силе ветра; развивать наблюдательность, расширять словарный запас.</w:t>
            </w:r>
          </w:p>
          <w:p w14:paraId="671352B0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беседки от сора. (физическое воспитание, ознакомление с окружающим миром)</w:t>
            </w:r>
          </w:p>
          <w:p w14:paraId="6B580A4B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умение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2B8FCFB7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7206BAF" w14:textId="77777777" w:rsidR="00E97AC5" w:rsidRPr="00D06330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14:paraId="41CFE800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60041028" w14:textId="77777777" w:rsidR="00E97AC5" w:rsidRPr="00D06330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14:paraId="16ECA54D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воспитание)</w:t>
            </w:r>
          </w:p>
          <w:p w14:paraId="0F8E3B7D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поддерживать умение играть в свободные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8CECF2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</w:t>
            </w: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ласточкой.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F6AE524" w14:textId="77777777" w:rsidR="00E97AC5" w:rsidRPr="00D06330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наблюдать за птицами, ласточкой, способствовать развитию умений узнавать ласточку по внешним особенностям, ее щебетанию; упражнять в описании движений ласточки; воспитывать любовь к птицам, чувство заботы о перелетных птицах.</w:t>
            </w:r>
          </w:p>
          <w:p w14:paraId="22E57F21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в безопасном месте.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(навыки самообслуживания, ознакомление с окружающим миром)</w:t>
            </w:r>
          </w:p>
          <w:p w14:paraId="594AE1CA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ухаживать за птицами, 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14:paraId="28C4E331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основы математики)</w:t>
            </w:r>
          </w:p>
          <w:p w14:paraId="244C9C5B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 рассыпную; развивать умение двигаться по сигналу, умение быть неподвижным;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пространстве, выдержку; воспитывать дружелюбие.</w:t>
            </w:r>
          </w:p>
          <w:p w14:paraId="2A170276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"Лягушки-попрыгушки".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FC63392" w14:textId="77777777" w:rsidR="00E97AC5" w:rsidRPr="00D06330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на двух ногах с продвижением вперед, перепрыгивание через лежащий на полу шнур.</w:t>
            </w:r>
          </w:p>
          <w:p w14:paraId="01B5458E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223A0013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21A82E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«Өнегелі», </w:t>
            </w: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 за трудом весной на цветнике. (ознакомление с окружающим миром, развитие речи)</w:t>
            </w:r>
          </w:p>
          <w:p w14:paraId="743DBDEE" w14:textId="77777777" w:rsidR="00E97AC5" w:rsidRPr="00D06330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наблюдать за трудом взрослого весной на цветнике; учить различать инструментарий для труда на огороде, отвечать на вопросы предложениями; воспитывать устойчивый интерес к труду человека весной.</w:t>
            </w:r>
          </w:p>
          <w:p w14:paraId="7FAC4FC3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рыхление почвы в цветнике, на грядке, полив.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107CF93C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слышать, запоминать инструкции по выполнению посильных поручений, соблюдать правила безопасности, умение пользоваться (пластиковым) инструментарием, перчатками; побуждать радоваться результатам совместной деятельности.</w:t>
            </w:r>
          </w:p>
          <w:p w14:paraId="25721CFC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"Кролики".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5CEAD24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умении действовать в соответствии с правилами игры; развивать ловкость, умение пролезать под дугу (под палку, поддерживаемую в руках, натянутую веревку), прыгать, подпрыгивать, бегать, не наталкиваясь друг на друга; воспитывать дружелюбие.</w:t>
            </w:r>
          </w:p>
          <w:p w14:paraId="04D4FD65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A09D1D2" w14:textId="77777777" w:rsidR="00E97AC5" w:rsidRPr="00D06330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 отталкивания, прокатывания по прямой мяча, учить ориентироваться в пространстве, развивать фиксацию взора,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активизировать прослеживающую функцию глаза.</w:t>
            </w:r>
          </w:p>
          <w:p w14:paraId="65C36617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воспитание)</w:t>
            </w:r>
          </w:p>
          <w:p w14:paraId="1430637D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6571CD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E97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цветением рябины.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1CB9294" w14:textId="77777777" w:rsidR="00E97AC5" w:rsidRPr="00D06330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наблюдать за цветение рябины; развивать умение узнавать рябину по листьям; вызывать эстетические чувства, интерес к изменениям в жизни растений в конце весны.</w:t>
            </w:r>
          </w:p>
          <w:p w14:paraId="49C2E7B8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«Экология»: 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сбор растительного сора, соцветий, опавших с деревьев, кустарника.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55406146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слышать инструкции педагога, выполнять поручения, включаться в совместную трудовую деятельность, развивать умение радоваться ее результатам.</w:t>
            </w:r>
          </w:p>
          <w:p w14:paraId="21E095B2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3FDB8A48" w14:textId="77777777" w:rsidR="00E97AC5" w:rsidRPr="00D06330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14:paraId="6454C3F8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воспитание)</w:t>
            </w:r>
          </w:p>
          <w:p w14:paraId="22EEFCCD" w14:textId="77777777" w:rsidR="00E97AC5" w:rsidRPr="00D06330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координацию движений, ловкость.</w:t>
            </w:r>
          </w:p>
          <w:p w14:paraId="45651A0A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воспитание)</w:t>
            </w:r>
          </w:p>
          <w:p w14:paraId="52A4DC1B" w14:textId="77777777" w:rsidR="00E97AC5" w:rsidRDefault="00E97AC5" w:rsidP="00E97A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</w:tr>
      <w:tr w:rsidR="00D06330" w14:paraId="7B496AD7" w14:textId="77777777" w:rsidTr="007E1BB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C7779B" w14:textId="77777777" w:rsidR="00D06330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4449FA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6DF67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53554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1BB93A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9D9427" w14:textId="77777777" w:rsidR="00D06330" w:rsidRPr="00E97AC5" w:rsidRDefault="00D06330" w:rsidP="00E97A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330" w14:paraId="058A96EB" w14:textId="77777777" w:rsidTr="0019498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94BB2B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DD48FF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14:paraId="32463973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раздеваемся (одеваемся),</w:t>
            </w:r>
          </w:p>
          <w:p w14:paraId="4B16D050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14:paraId="4542573E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1D19B89F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7ECC7018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поставим в обувницу.</w:t>
            </w:r>
          </w:p>
          <w:p w14:paraId="03F53BBD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вот, что значит не лениться. (Д. Ахметова)</w:t>
            </w:r>
          </w:p>
          <w:p w14:paraId="72016E3D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беречь воду, 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(кгн, навыки самообслуживания, соц-эмоц развитие, ознакомление с окружающим миром, развитие речи)</w:t>
            </w:r>
          </w:p>
          <w:p w14:paraId="3BEF1D49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5F434E90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14:paraId="3429CA5F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4245731B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7D5DAF6B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14:paraId="0E1F8932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По-нем-нож-ку,</w:t>
            </w:r>
          </w:p>
          <w:p w14:paraId="6ADEF73D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14:paraId="06BFC238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</w:tc>
      </w:tr>
      <w:tr w:rsidR="00D06330" w14:paraId="082392D8" w14:textId="77777777" w:rsidTr="000B4C1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CC6E2B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B3553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блюд. (кгн, навыки самообслуживания, соц-эмоц развитие, ознакомление с окружающим миром, развитие речи)</w:t>
            </w:r>
          </w:p>
          <w:p w14:paraId="1C29727E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моей тарелочке</w:t>
            </w:r>
          </w:p>
          <w:p w14:paraId="7D1A0E3B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6BA0F20E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1872F069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  <w:p w14:paraId="0C7DA039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дәмді болсын! (Приятного аппетита)</w:t>
            </w:r>
          </w:p>
          <w:p w14:paraId="4A786766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D06330" w14:paraId="49E87DCD" w14:textId="77777777" w:rsidTr="0028795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51354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35375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в книжках на тему о живой и неживой природе поздней весной. Задачи: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(Сказка "Петушок и бобовое зернышко; сборник стихов К. Мырзалиева, Н. Жанаев "На Жайлау") (худ.литература, развитие речи, ознак. с окруж. миром)</w:t>
            </w:r>
          </w:p>
          <w:p w14:paraId="4F259674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(конструирование, рисование, ознакомление с окружающим миром, основы математики)</w:t>
            </w:r>
          </w:p>
          <w:p w14:paraId="7009D002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произведений, игры на шумовых инструментах по плану музыкального руководителя; исполнение элементов танцев по плану хореографа. Задачи: развивать музыкальный слух, чувство ритма, прекрасного, навыки в исполнении элементов танцевальных движений; развивать эстетический вкус, расширять кругозор. (музыка, физическое воспитание, творческое развитие)</w:t>
            </w:r>
          </w:p>
          <w:p w14:paraId="437DBDD5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"сүлгі" (полотенце); закреплять умение изготовливать круглой формы (в свободное время) путем наклеивания готовых орнаментов по центру. (аппликация, ознакомление с окружающим миром)</w:t>
            </w:r>
          </w:p>
        </w:tc>
      </w:tr>
      <w:tr w:rsidR="00D06330" w14:paraId="7E262E62" w14:textId="77777777" w:rsidTr="00DC042A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F111D" w14:textId="77777777" w:rsidR="00D06330" w:rsidRDefault="00D06330" w:rsidP="00D063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07819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03FC4CF3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мелкую моторику рук, побуждать проговаривать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текста, выполняя движения в ритме со слогами, подражать движениям козленка.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20AF0B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DE7E547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подбирать слова в уменьшительно-ласкательной форме; расширять словарный запас, развивать речь,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окружающих объектах, явлениях.</w:t>
            </w:r>
          </w:p>
          <w:p w14:paraId="2453BC0C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14:paraId="3B61E2D7" w14:textId="77777777" w:rsidR="00D06330" w:rsidRP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81AB6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"Рассели жителей по двум домам "Много" и "Один"".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2A359255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понятиях "много", "один", упражнять в умении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предметов "много - один"; развивать мышление, внимание.</w:t>
            </w:r>
          </w:p>
          <w:p w14:paraId="643B9507" w14:textId="77777777" w:rsidR="00D06330" w:rsidRP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D118B0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Настольно-печатная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CAD0E66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детей в сравнении предметов, изображенных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картинке, в нахождении сходства и в отборе одинаковых изображений; воспитывать внимание, сосредоточенность, формировать речь, вырабатывать умение выполнять правила игры.</w:t>
            </w:r>
          </w:p>
          <w:p w14:paraId="760E3F8F" w14:textId="77777777" w:rsidR="00D06330" w:rsidRP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94F5B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считалки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(развитие речи, ознакомление с окружающим миром)</w:t>
            </w:r>
          </w:p>
          <w:p w14:paraId="49561A05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умение запоминать дни недели, виды труда, названные в тексте; воспитывать интерес к труду человека.</w:t>
            </w:r>
          </w:p>
          <w:p w14:paraId="073101FE" w14:textId="77777777" w:rsidR="00D06330" w:rsidRP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6330" w14:paraId="6297770D" w14:textId="77777777" w:rsidTr="006C78C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E5FE3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414BBA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Игры-эстафеты со спортивным инвертарем "Семейный спорт".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02E440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Фотогазета "Мой папа лучший человек".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FB689B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"Что делать, если ребенка укусила пчела?".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E8D7CE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"Говорите ли вы с ребенком на казахском языке?".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BB6F9" w14:textId="77777777" w:rsidR="00D06330" w:rsidRDefault="00D06330" w:rsidP="00D063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"Кризисы возраста и возможности опережающего развития".</w:t>
            </w:r>
          </w:p>
        </w:tc>
      </w:tr>
    </w:tbl>
    <w:p w14:paraId="67BF0CA8" w14:textId="77777777" w:rsidR="001346A6" w:rsidRDefault="001346A6" w:rsidP="001346A6"/>
    <w:p w14:paraId="27556831" w14:textId="77777777" w:rsidR="00CD6608" w:rsidRDefault="00CD6608"/>
    <w:sectPr w:rsidR="00CD660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93E"/>
    <w:rsid w:val="00070BF4"/>
    <w:rsid w:val="000B5B28"/>
    <w:rsid w:val="001346A6"/>
    <w:rsid w:val="00136A7E"/>
    <w:rsid w:val="00137EC5"/>
    <w:rsid w:val="001430CD"/>
    <w:rsid w:val="00171670"/>
    <w:rsid w:val="0024534C"/>
    <w:rsid w:val="00271D43"/>
    <w:rsid w:val="0032459D"/>
    <w:rsid w:val="00361C44"/>
    <w:rsid w:val="00451E05"/>
    <w:rsid w:val="004A03A4"/>
    <w:rsid w:val="0051395E"/>
    <w:rsid w:val="00554CA7"/>
    <w:rsid w:val="00590A26"/>
    <w:rsid w:val="005C4CF1"/>
    <w:rsid w:val="00621820"/>
    <w:rsid w:val="006770B3"/>
    <w:rsid w:val="006C04C5"/>
    <w:rsid w:val="007961DA"/>
    <w:rsid w:val="008A35F9"/>
    <w:rsid w:val="009F7BB8"/>
    <w:rsid w:val="00A2493E"/>
    <w:rsid w:val="00A52FC7"/>
    <w:rsid w:val="00A85791"/>
    <w:rsid w:val="00CD6608"/>
    <w:rsid w:val="00D06330"/>
    <w:rsid w:val="00E33D03"/>
    <w:rsid w:val="00E97AC5"/>
    <w:rsid w:val="00EA7AD0"/>
    <w:rsid w:val="00EE1362"/>
    <w:rsid w:val="00F00B69"/>
    <w:rsid w:val="00FF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D7B08"/>
  <w15:chartTrackingRefBased/>
  <w15:docId w15:val="{D32A4F40-91F0-46B6-9A36-CF6A3EA0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346A6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46A6"/>
    <w:pPr>
      <w:spacing w:after="0" w:line="240" w:lineRule="auto"/>
    </w:pPr>
    <w:rPr>
      <w:rFonts w:ascii="Arial" w:eastAsia="Arial" w:hAnsi="Arial" w:cs="Arial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itap.kz/music/2/seken-turysbekting-oryndauyndagy-kuyl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itap.kz/music/2/seken-turysbekting-oryndauyndagy-kuyler" TargetMode="External"/><Relationship Id="rId5" Type="http://schemas.openxmlformats.org/officeDocument/2006/relationships/hyperlink" Target="https://www.youtube.com/watch?v=hLm9gmedjoM" TargetMode="External"/><Relationship Id="rId4" Type="http://schemas.openxmlformats.org/officeDocument/2006/relationships/hyperlink" Target="https://www.youtube.com/watch?v=hLm9gmedj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6001</Words>
  <Characters>34209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2</cp:revision>
  <dcterms:created xsi:type="dcterms:W3CDTF">2025-08-29T07:56:00Z</dcterms:created>
  <dcterms:modified xsi:type="dcterms:W3CDTF">2025-08-29T07:56:00Z</dcterms:modified>
</cp:coreProperties>
</file>